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E9" w:rsidRDefault="00F112E6" w:rsidP="0007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ZP.271.1.NIEOGR.5</w:t>
      </w:r>
      <w:r w:rsidR="000709E9">
        <w:rPr>
          <w:rFonts w:ascii="Times New Roman" w:hAnsi="Times New Roman" w:cs="Times New Roman"/>
          <w:b/>
          <w:sz w:val="24"/>
          <w:szCs w:val="24"/>
        </w:rPr>
        <w:t>.2023</w:t>
      </w:r>
    </w:p>
    <w:p w:rsidR="000709E9" w:rsidRDefault="000709E9" w:rsidP="002E243E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0709E9" w:rsidRDefault="000709E9" w:rsidP="002E243E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2E243E" w:rsidRPr="002E243E" w:rsidRDefault="00C07443" w:rsidP="002E243E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Załącznik nr 8 do S</w:t>
      </w:r>
      <w:r w:rsidR="002E243E" w:rsidRPr="002E24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WZ</w:t>
      </w:r>
    </w:p>
    <w:p w:rsidR="00893FED" w:rsidRPr="00893FED" w:rsidRDefault="00893FED" w:rsidP="00893FED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F112E6" w:rsidRPr="00F112E6" w:rsidRDefault="00F112E6" w:rsidP="00F112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12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„ZIMOWE UTRZYMANIE DRÓG GMINNYCH, PARKINGÓW I CHODNIKÓW NA TERENIE GMINY RAJCZA W OKRESIE ZIMOWYM 2023-2024 – II POSTĘPOWANIE”. </w:t>
      </w:r>
    </w:p>
    <w:p w:rsidR="00356035" w:rsidRDefault="00356035" w:rsidP="003560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893FED" w:rsidRPr="00893FED" w:rsidRDefault="00893FED" w:rsidP="00893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1 – Chodniki i droga gminna</w:t>
      </w:r>
    </w:p>
    <w:p w:rsidR="00893FED" w:rsidRPr="00893FED" w:rsidRDefault="00893FED" w:rsidP="00893FED">
      <w:pPr>
        <w:numPr>
          <w:ilvl w:val="0"/>
          <w:numId w:val="21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Chodniki w Rajczy i w Rycerce Dolnej (szacowana długość – 9,290 km, szacowana ilość wyjazdów w sezonie – 50 – </w:t>
      </w:r>
      <w:r w:rsidRPr="00893FE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odśnieżanie i usuwanie śliskości przy użyciu materiału uszorstniającego</w:t>
      </w: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).</w:t>
      </w:r>
    </w:p>
    <w:p w:rsidR="00893FED" w:rsidRPr="00893FED" w:rsidRDefault="00893FED" w:rsidP="00893FE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granicy z gminą Milówka do końca chodnika - 1300 m,</w:t>
      </w:r>
    </w:p>
    <w:p w:rsidR="00893FED" w:rsidRPr="00893FED" w:rsidRDefault="00893FED" w:rsidP="00893FE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dworca PKP do nr 317 + odcinek do 231a - 1400 m,</w:t>
      </w:r>
    </w:p>
    <w:p w:rsidR="00893FED" w:rsidRPr="00893FED" w:rsidRDefault="00893FED" w:rsidP="00893FE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317 do ronda w Rajczy (chodnik po dwóch stronach drogi) – 1460 m</w:t>
      </w:r>
    </w:p>
    <w:p w:rsidR="00893FED" w:rsidRPr="00893FED" w:rsidRDefault="00893FED" w:rsidP="00893FE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do Soły do ul. Parkowej (chodnik po dwóch stronach drogi) –200 m </w:t>
      </w:r>
    </w:p>
    <w:p w:rsidR="00893FED" w:rsidRPr="00893FED" w:rsidRDefault="00893FED" w:rsidP="00893FE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ul. Parkowa do poczty – 300 m</w:t>
      </w:r>
    </w:p>
    <w:p w:rsidR="00893FED" w:rsidRPr="00893FED" w:rsidRDefault="00893FED" w:rsidP="00893FE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Ludowa (chodnik po dwóch stronach drogi) –200 m </w:t>
      </w:r>
    </w:p>
    <w:p w:rsidR="00893FED" w:rsidRPr="00893FED" w:rsidRDefault="00893FED" w:rsidP="00893FE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ronda w Rajczy do mostu w Rycerce Dolnej (chodnik po obu stronach drogi) –2000 m</w:t>
      </w:r>
    </w:p>
    <w:p w:rsidR="00893FED" w:rsidRPr="00893FED" w:rsidRDefault="00893FED" w:rsidP="00893FE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ul. Polna – 230 m,</w:t>
      </w:r>
    </w:p>
    <w:p w:rsidR="00893FED" w:rsidRPr="00893FED" w:rsidRDefault="00893FED" w:rsidP="00893FE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ul. Ujsolska do muru sanatoryjnego (chodnik po obu stronach drogi) –500 m</w:t>
      </w:r>
    </w:p>
    <w:p w:rsidR="00893FED" w:rsidRPr="00893FED" w:rsidRDefault="00893FED" w:rsidP="00893FE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muru sanatoryjnego do wejścia do PZOL – 100 m,</w:t>
      </w:r>
    </w:p>
    <w:p w:rsidR="00893FED" w:rsidRPr="00893FED" w:rsidRDefault="00893FED" w:rsidP="00893FE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stacji benzynowej do granicy z Ujsołami – 1000 m,</w:t>
      </w:r>
    </w:p>
    <w:p w:rsidR="00893FED" w:rsidRPr="00893FED" w:rsidRDefault="00893FED" w:rsidP="00893FE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mostu w Rycerce Dolnej do skrzyżowania z drogą do Rycerki Dolnej i do Soli – 600 m,</w:t>
      </w:r>
    </w:p>
    <w:p w:rsidR="00893FED" w:rsidRPr="00893FED" w:rsidRDefault="00893FED" w:rsidP="00893FE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FED" w:rsidRPr="00893FED" w:rsidRDefault="00893FED" w:rsidP="00893FED">
      <w:pPr>
        <w:numPr>
          <w:ilvl w:val="0"/>
          <w:numId w:val="21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Droga gminna (szacowana długość – 0,200 km, szacowana ilość wyjazdów w sezonie – 50 - </w:t>
      </w:r>
      <w:r w:rsidRPr="00893FE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odśnieżanie i usuwanie śliskości przy użyciu materiału uszorstniającego</w:t>
      </w: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893FED" w:rsidRPr="00893FED" w:rsidRDefault="00893FED" w:rsidP="00893FED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(koło nr 63) do nr 52 – 200 m</w:t>
      </w:r>
    </w:p>
    <w:p w:rsidR="00893FED" w:rsidRPr="00893FED" w:rsidRDefault="00893FED" w:rsidP="00893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93FED" w:rsidRPr="00893FED" w:rsidRDefault="00893FED" w:rsidP="00893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RAZEM: 9,490 km (ze względu na szerokość drogi, o której mowa w pkt b), zakres czynności odśnieżania wymaganych od Wykonawcy traktowany jest jako tożsamy z jego czynnościami w zakresie odśnieżania chodników, a długość wszystkich odcinków wskazanych w pkt. a) i b) wskazuje się łącznie)</w:t>
      </w:r>
    </w:p>
    <w:p w:rsidR="00893FED" w:rsidRPr="00893FED" w:rsidRDefault="00893FED" w:rsidP="00893FE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FED" w:rsidRPr="00893FED" w:rsidRDefault="00893FED" w:rsidP="00893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Zadanie 2 – Sołectwo Rajcza Cz. I (szacowania długość – 10,355 km, szacowana ilość wyjazdów w sezonie 50 - </w:t>
      </w:r>
      <w:r w:rsidRPr="00893FE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odśnieżanie i usuwanie śliskości przy użyciu materiału uszorstniającego</w:t>
      </w: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Koło Szewczyka (od nr 4A do wiaduktu) – 250 m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mostu u Szewczyka do nr 44 – 400 m 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droga za Szkołą (do nr 64) – 270 m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70 do nr 70E – 175 m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nr 77A do nr 79 – 100 m 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mostu na Dolnej Rajczy do nr 72A – 310 m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21 do nr 24 – 75 m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29 do nr 35 – 175 m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37 do nr 39 – 90 m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koło Żabki do nr 51A – 105 m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67C – 50 m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mostu na Dolnej Rajczy, koło kółka rolniczego do nr 215 – 1400 m,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mostu na Dolnej Rajczy do nr 139A – 550 m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Dworca PKP do nr 172 – 300 m,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przejazdu </w:t>
      </w:r>
      <w:proofErr w:type="spellStart"/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Wiercigrochy</w:t>
      </w:r>
      <w:proofErr w:type="spellEnd"/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kółka rolniczego + odnoga do nr 149 – 335 m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Hulboje</w:t>
      </w:r>
      <w:proofErr w:type="spellEnd"/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nr 120A, 113B, 112D – 950 m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do nr 106 (Na Doliny) – 250 m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przejazdu u </w:t>
      </w:r>
      <w:proofErr w:type="spellStart"/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Hulb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proofErr w:type="spellEnd"/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nr 127A – 210 m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przejazdu </w:t>
      </w:r>
      <w:proofErr w:type="spellStart"/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Wiercigrochy</w:t>
      </w:r>
      <w:proofErr w:type="spellEnd"/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nr 125D i koło nr 123 – 480 m,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przejazdu </w:t>
      </w:r>
      <w:proofErr w:type="spellStart"/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Wiercigrochy</w:t>
      </w:r>
      <w:proofErr w:type="spellEnd"/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nr 136C – 460 m,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139A do Dworca PKP – 350 m,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droga za torami ( do nr 207) – 760 m,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do nr 203B (koło bazy pana Rybarskiego) – 80 m,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do nr 199B – 100 m,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228A – 100 m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do nr 237 (Pod Grapą) – 105 m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288A do nr 239D – 435 m,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281 do nr 269 – 340 m,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281 do nr 291 – 300 m,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291 do nr 305 – 170 m,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291 do nr 297A – 450 m,</w:t>
      </w:r>
    </w:p>
    <w:p w:rsidR="00893FED" w:rsidRPr="00893FED" w:rsidRDefault="00893FED" w:rsidP="00893FE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309 do nr 311B – 230 m</w:t>
      </w:r>
    </w:p>
    <w:p w:rsidR="00893FED" w:rsidRPr="00893FED" w:rsidRDefault="00893FED" w:rsidP="00893FE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FED" w:rsidRPr="00893FED" w:rsidRDefault="00893FED" w:rsidP="00893FE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93FED" w:rsidRPr="00893FED" w:rsidRDefault="00893FED" w:rsidP="00893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3 – Sołectwo Rajcza Cz. II</w:t>
      </w: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szacowania długość – 4,785 km, szacowana ilość wyjazdów w sezonie 50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93FE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odśnieżanie i usuwanie śliskości przy użyciu materiału uszorstniającego</w:t>
      </w: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893FED" w:rsidRPr="00893FED" w:rsidRDefault="00893FED" w:rsidP="00893FED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ul. Wspólna – 475 m</w:t>
      </w:r>
    </w:p>
    <w:p w:rsidR="00893FED" w:rsidRPr="00893FED" w:rsidRDefault="00893FED" w:rsidP="00893FED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koło schroniska Nickulina (do 381) – 400 m,</w:t>
      </w:r>
    </w:p>
    <w:p w:rsidR="00893FED" w:rsidRPr="00893FED" w:rsidRDefault="00893FED" w:rsidP="00893FED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Leśniczówka Nickulina (365D) – 225 m</w:t>
      </w:r>
    </w:p>
    <w:p w:rsidR="00893FED" w:rsidRPr="00893FED" w:rsidRDefault="00893FED" w:rsidP="00893FED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do nr 402A – 110 m</w:t>
      </w:r>
    </w:p>
    <w:p w:rsidR="00893FED" w:rsidRPr="00893FED" w:rsidRDefault="00893FED" w:rsidP="00893FED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końca drogi powiatowej przez tzw. „Świński Rynek” do nr 413 – 1500 m</w:t>
      </w:r>
    </w:p>
    <w:p w:rsidR="00893FED" w:rsidRPr="00893FED" w:rsidRDefault="00893FED" w:rsidP="00893FED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Kuchejdy + do nr 363H, do nr 321C – 1600 m</w:t>
      </w:r>
    </w:p>
    <w:p w:rsidR="00893FED" w:rsidRPr="00893FED" w:rsidRDefault="00893FED" w:rsidP="00893FED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481 do nr 480B i do 481C – 225 m</w:t>
      </w:r>
    </w:p>
    <w:p w:rsidR="00893FED" w:rsidRPr="00893FED" w:rsidRDefault="00893FED" w:rsidP="00893FED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492A – 250 m</w:t>
      </w:r>
    </w:p>
    <w:p w:rsidR="00893FED" w:rsidRPr="00893FED" w:rsidRDefault="00893FED" w:rsidP="00893FE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FED" w:rsidRPr="00893FED" w:rsidRDefault="00893FED" w:rsidP="00893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Zadanie 4 – Sołectwo Rajcza Cz. III (szacowania długość – 4,200 km, szacowana ilość wyjazdów w sezonie 50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93FE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odśnieżanie i usuwanie śliskości przy użyciu materiału uszorstniającego</w:t>
      </w: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893FED" w:rsidRPr="00893FED" w:rsidRDefault="00893FED" w:rsidP="00893FED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234 do nr 245, 245A, 261C, 264A – 1200 m</w:t>
      </w:r>
    </w:p>
    <w:p w:rsidR="00893FED" w:rsidRPr="00893FED" w:rsidRDefault="00893FED" w:rsidP="00893FED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249 do nr 432, 449, 450 – 3000 m</w:t>
      </w:r>
    </w:p>
    <w:p w:rsidR="00893FED" w:rsidRPr="00893FED" w:rsidRDefault="00893FED" w:rsidP="00893FE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FED" w:rsidRPr="00893FED" w:rsidRDefault="00893FED" w:rsidP="00893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Zadanie 5 – Ulice w centrum Rajczy (szacowania długość – 4,250 km, szacowana ilość wyjazdów w sezonie – 50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93FE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odśnieżanie i usuwanie śliskości przy użyciu materiału uszorstniającego</w:t>
      </w: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893FED" w:rsidRPr="00893FED" w:rsidRDefault="00893FED" w:rsidP="00893FED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za kościołem do ul. Ujsolskiej 3A – 235 m</w:t>
      </w:r>
    </w:p>
    <w:p w:rsidR="00893FED" w:rsidRPr="00893FED" w:rsidRDefault="00893FED" w:rsidP="00893FED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ul. Do Soły, Parkowa, Ludowa – 525 m</w:t>
      </w:r>
    </w:p>
    <w:p w:rsidR="00893FED" w:rsidRPr="00893FED" w:rsidRDefault="00893FED" w:rsidP="00893FED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ul. Polna + odnogi – 1200 m</w:t>
      </w:r>
    </w:p>
    <w:p w:rsidR="00893FED" w:rsidRPr="00893FED" w:rsidRDefault="00893FED" w:rsidP="00893FED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parkingu za kościołem – 150 m</w:t>
      </w:r>
    </w:p>
    <w:p w:rsidR="00893FED" w:rsidRPr="00893FED" w:rsidRDefault="00893FED" w:rsidP="00893FED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od drogi powiatowej do PKP Centrum Rajcza – 305 m</w:t>
      </w:r>
    </w:p>
    <w:p w:rsidR="00893FED" w:rsidRPr="00893FED" w:rsidRDefault="00893FED" w:rsidP="00893FED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Osiedle Kusi ( do ul. Ujsolskiej 10C) – 150 m</w:t>
      </w:r>
    </w:p>
    <w:p w:rsidR="00893FED" w:rsidRPr="00893FED" w:rsidRDefault="00893FED" w:rsidP="00893FED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Węglarze ( do 29A) – 80 m</w:t>
      </w:r>
    </w:p>
    <w:p w:rsidR="00893FED" w:rsidRPr="00893FED" w:rsidRDefault="00893FED" w:rsidP="00893FED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droga Za piekarnią – 500 m</w:t>
      </w:r>
    </w:p>
    <w:p w:rsidR="00893FED" w:rsidRPr="00893FED" w:rsidRDefault="00893FED" w:rsidP="00893FED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droga Za rzeźnią – 250 m,</w:t>
      </w:r>
    </w:p>
    <w:p w:rsidR="00893FED" w:rsidRPr="00893FED" w:rsidRDefault="00893FED" w:rsidP="00893FED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Janoty – 600 m</w:t>
      </w:r>
    </w:p>
    <w:p w:rsidR="00893FED" w:rsidRPr="00893FED" w:rsidRDefault="00893FED" w:rsidP="00893FED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Janotów </w:t>
      </w:r>
      <w:proofErr w:type="spellStart"/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Hatala</w:t>
      </w:r>
      <w:proofErr w:type="spellEnd"/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205 m</w:t>
      </w:r>
    </w:p>
    <w:p w:rsidR="00893FED" w:rsidRPr="00893FED" w:rsidRDefault="00893FED" w:rsidP="00893FED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532B – 50 m</w:t>
      </w:r>
    </w:p>
    <w:p w:rsidR="00893FED" w:rsidRPr="00893FED" w:rsidRDefault="00893FED" w:rsidP="00893FE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FED" w:rsidRPr="00893FED" w:rsidRDefault="00893FED" w:rsidP="00893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Zadanie 6 – Rycerka Dolna (szacowana długość – 11,420 km, szacowana ilość wyjazdów w sezonie - 50 - </w:t>
      </w:r>
      <w:r w:rsidRPr="00893FE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odśnieżanie i usuwanie śliskości przy użyciu materiału uszorstniającego</w:t>
      </w: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3A – 100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12E, 8A i 546 – 750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25 – 345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39 – 60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43A – 40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51 – 140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(koło nr 66) do ścieżki rowerowej – 300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droga do Stacji PKP – 410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stacji PKP do nr 289, 283 i 285 – 1900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282C – 100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za nr 279A – 300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89A – 80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94 – 55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103 – 70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107 – 75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110A – 70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113A – 100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116 – 90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ośrodka "Brzeszcze" – 60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136 – 80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132B – 180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152C – 205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(koło nr 151) do ścieżki rowerowej – 225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(koło nr 164) do ścieżki rowerowej – 260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162C – 125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(koło nr 177A) do ścieżki rowerowej – 260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183D – 155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186 i 185 – 45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192A – 110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(koło nr 199) do ścieżki rowerowej – 200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204 – 100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placu za nr 213A – 150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(koło nr 222) do ścieżki rowerowej – 260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229C – 100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(koło nr 229A) do ścieżki rowerowej – 150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239A – 150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(koło nr 252) do ścieżki rowerowej – 100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265 – 170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(koło nr 277) do końca – 50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od Zuk-u do drogi powiatowej (obok OSP Rycerka Dolna) – 800 m</w:t>
      </w:r>
    </w:p>
    <w:p w:rsidR="00893FED" w:rsidRPr="00893FED" w:rsidRDefault="00893FED" w:rsidP="00893FE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ścieżka rowerowa – 2500 m</w:t>
      </w:r>
    </w:p>
    <w:p w:rsidR="00893FED" w:rsidRPr="00893FED" w:rsidRDefault="00893FED" w:rsidP="00893FE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FED" w:rsidRPr="00893FED" w:rsidRDefault="00893FED" w:rsidP="00893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Zadanie nr 7 – Rycerka Górna (szacowana długość – 28,345 km, szacowana ilość wyjazdów w sezonie – 50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93FE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odśnieżanie i usuwanie śliskości przy użyciu materiału uszorstniającego</w:t>
      </w: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6 do nr 8 – 100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do nr 27A – 320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do nr 34 i nr 40 – 340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do nr 47 – 60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do nr 78 – 220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końca drogi powiatowej, koło nr 394 do nr 285H, do nr 290 D – 2100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57A – 60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mostu u </w:t>
      </w:r>
      <w:proofErr w:type="spellStart"/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Czanieckiego</w:t>
      </w:r>
      <w:proofErr w:type="spellEnd"/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nr 76A – 950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mostu u </w:t>
      </w:r>
      <w:proofErr w:type="spellStart"/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Czanieckiego</w:t>
      </w:r>
      <w:proofErr w:type="spellEnd"/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mostu przy Kościele i do nr 90 oraz 98C – 850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mostu przy Kościele do nr 110 – 100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droga ma cmentarz – 160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mostu przy Kościele do mostu u </w:t>
      </w:r>
      <w:proofErr w:type="spellStart"/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Suławy</w:t>
      </w:r>
      <w:proofErr w:type="spellEnd"/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do nr 121A i 123 – 740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mostu u </w:t>
      </w:r>
      <w:proofErr w:type="spellStart"/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Suławy</w:t>
      </w:r>
      <w:proofErr w:type="spellEnd"/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nr 128 i 131 – 300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135A – 110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137 – 180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150 – 65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153 – 50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166 i do nr 172A – 215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177A – 150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179 – 160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186 – 50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196 – 70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204A – 50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211 do nr 211A – 180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219 do nr 212 – 300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Oźna</w:t>
      </w:r>
      <w:proofErr w:type="spellEnd"/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(od drogi powiatowej do nr Sól 320A, Sól 346, Sól 340, Zwardoń 264A, Zwardoń 346A, Sól 349B) – 10000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246 – 140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250A – 100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252A – 90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257 – 100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265B – 50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278A, 271A, 266 – 600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306 – 210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Kaplicy w Kolonii do nr 322A, 328B, 367 – 2300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328B do nr 325 – 550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Kaplicy w Kolonii do nr 361 i do drogi powiatowej obok nr 361A – 1100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500 – 200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353C (przejazd drogą obok nr 349B) – 310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380 – 65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skrzyżowania (koło nr 380E) w stronę drogi na Przegibek – 650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skrzyżowania (koło nr 380E) do leśniczówki (obok nr 387B) – 1000 m</w:t>
      </w:r>
    </w:p>
    <w:p w:rsidR="00893FED" w:rsidRPr="00893FED" w:rsidRDefault="00893FED" w:rsidP="00893FE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droga na Przegibek + droga po Przegibku – 3000 m</w:t>
      </w:r>
    </w:p>
    <w:p w:rsidR="00893FED" w:rsidRPr="00893FED" w:rsidRDefault="00893FED" w:rsidP="00893FE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93FED" w:rsidRPr="00893FED" w:rsidRDefault="00893FED" w:rsidP="00893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Zadanie 8 – Sól (szacowana długość – 12,860 km, szacowana ilość wyjazdów w sezonie – 50 – </w:t>
      </w:r>
      <w:r w:rsidRPr="00893FE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odśnieżanie i usuwanie śliskości przy użyciu materiału uszorstniającego</w:t>
      </w: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Polana – 775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74A do nr 75 – 750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68J do nr 65A, nr 71, nr 73A – 1500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koło stacji PKP do nr 87 i nr 94B – 1550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29A do nr 43 – 250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13A i 17A – 700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22 do nr 20A – 120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7A i 8 – 300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3B do nr 55 – 1200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111 do nr 109 – 90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135A do nr 136C – 90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158 do nr 160A – 160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175A do nr 180 – 300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nr 184 do 166A – 200 m 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tężni solankowej – 260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181 – 150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186 do nr 193A – 210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193 – 70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203D – 270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210C – 100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216 – 75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228 do nr 197 – 950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236 – 150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239 – 30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243A – 150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251A i 251B – 100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261A – 160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265 – 140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281 – 70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286 – 50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289A – 160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297A – 500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318 do nr 309 – 410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304 – 150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299 – 110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362B – 300 m</w:t>
      </w:r>
    </w:p>
    <w:p w:rsidR="00893FED" w:rsidRPr="00893FED" w:rsidRDefault="00893FED" w:rsidP="00893FE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Międzymiodowiec</w:t>
      </w:r>
      <w:proofErr w:type="spellEnd"/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310 m</w:t>
      </w:r>
    </w:p>
    <w:p w:rsidR="00893FED" w:rsidRPr="00893FED" w:rsidRDefault="00893FED" w:rsidP="00893FE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FED" w:rsidRPr="00893FED" w:rsidRDefault="00893FED" w:rsidP="00893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9 – Sól-</w:t>
      </w:r>
      <w:proofErr w:type="spellStart"/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Kiczora</w:t>
      </w:r>
      <w:proofErr w:type="spellEnd"/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(szacowania długość – 6,820 km, szacowana ilość wyjazdów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sezonie – 50 – </w:t>
      </w:r>
      <w:r w:rsidRPr="00893FE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odśnieżanie i usuwanie śliskości przy użyciu materiału uszorstniającego</w:t>
      </w: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893FED" w:rsidRPr="00893FED" w:rsidRDefault="00893FED" w:rsidP="00893FE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84 – 115 m</w:t>
      </w:r>
    </w:p>
    <w:p w:rsidR="00893FED" w:rsidRPr="00893FED" w:rsidRDefault="00893FED" w:rsidP="00893FE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przy nr 191 do nr 202B – 560 m</w:t>
      </w:r>
    </w:p>
    <w:p w:rsidR="00893FED" w:rsidRPr="00893FED" w:rsidRDefault="00893FED" w:rsidP="00893FE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przy nr 317 do nr 198 i 183A – 820 m</w:t>
      </w:r>
    </w:p>
    <w:p w:rsidR="00893FED" w:rsidRPr="00893FED" w:rsidRDefault="00893FED" w:rsidP="00893FE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280A do nr 182 – 450 m</w:t>
      </w:r>
    </w:p>
    <w:p w:rsidR="00893FED" w:rsidRPr="00893FED" w:rsidRDefault="00893FED" w:rsidP="00893FE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182 do nr 173 – 540 m</w:t>
      </w:r>
    </w:p>
    <w:p w:rsidR="00893FED" w:rsidRPr="00893FED" w:rsidRDefault="00893FED" w:rsidP="00893FE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173 do drogi powiatowej (wyjazd koło nr 298) – 460 m</w:t>
      </w:r>
    </w:p>
    <w:p w:rsidR="00893FED" w:rsidRPr="00893FED" w:rsidRDefault="00893FED" w:rsidP="00893FE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260 do nr 170F – 175 m</w:t>
      </w:r>
    </w:p>
    <w:p w:rsidR="00893FED" w:rsidRPr="00893FED" w:rsidRDefault="00893FED" w:rsidP="00893FE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od nr 289 do nr 168 – 300 m</w:t>
      </w:r>
    </w:p>
    <w:p w:rsidR="00893FED" w:rsidRPr="00893FED" w:rsidRDefault="00893FED" w:rsidP="00893FE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273B, 144, 163A – 365 m</w:t>
      </w:r>
    </w:p>
    <w:p w:rsidR="00893FED" w:rsidRPr="00893FED" w:rsidRDefault="00893FED" w:rsidP="00893FE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nr 146A – 150 m</w:t>
      </w:r>
    </w:p>
    <w:p w:rsidR="00893FED" w:rsidRPr="00893FED" w:rsidRDefault="00893FED" w:rsidP="00893FE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do Kapliczki – 1500 m</w:t>
      </w:r>
    </w:p>
    <w:p w:rsidR="00893FED" w:rsidRPr="00893FED" w:rsidRDefault="00893FED" w:rsidP="00893FE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do nr 140 – 320 m</w:t>
      </w:r>
    </w:p>
    <w:p w:rsidR="00893FED" w:rsidRPr="00893FED" w:rsidRDefault="00893FED" w:rsidP="00893FE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Kapliczki za Domek przy Rykowisku – 235 m</w:t>
      </w:r>
    </w:p>
    <w:p w:rsidR="00893FED" w:rsidRPr="00893FED" w:rsidRDefault="00893FED" w:rsidP="00893FE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na „</w:t>
      </w:r>
      <w:proofErr w:type="spellStart"/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Pobaskę</w:t>
      </w:r>
      <w:proofErr w:type="spellEnd"/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” – 830 m</w:t>
      </w:r>
    </w:p>
    <w:p w:rsidR="00893FED" w:rsidRPr="00893FED" w:rsidRDefault="00893FED" w:rsidP="00893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93FED" w:rsidRPr="00893FED" w:rsidRDefault="00893FED" w:rsidP="00893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10 – Zwardoń (szacowana długość – 17,200 km, szacowana ilość wyjazdów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sezonie – 50 – </w:t>
      </w:r>
      <w:r w:rsidRPr="00893FE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odśnieżanie i usuwanie śliskości przy użyciu materiału uszorstniającego</w:t>
      </w: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893FED" w:rsidRPr="00893FED" w:rsidRDefault="00893FED" w:rsidP="00893FED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Stańcówka</w:t>
      </w:r>
      <w:proofErr w:type="spellEnd"/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od drogi głównej do nr 137A, do nr 146, do nr Laliki 141, do nr 154 – 4000 m</w:t>
      </w:r>
    </w:p>
    <w:p w:rsidR="00893FED" w:rsidRPr="00893FED" w:rsidRDefault="00893FED" w:rsidP="00893FED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154 do nr 6 i nr 200B – 2500 m</w:t>
      </w:r>
    </w:p>
    <w:p w:rsidR="00893FED" w:rsidRPr="00893FED" w:rsidRDefault="00893FED" w:rsidP="00893FED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200B do granicy sołectwa (obok nr 193A) – 1000 m</w:t>
      </w:r>
    </w:p>
    <w:p w:rsidR="00893FED" w:rsidRPr="00893FED" w:rsidRDefault="00893FED" w:rsidP="00893FED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200B do Kościoła w Zwardoniu, do nr 31 i do nr 17 (obok nr 39B) -1900 m</w:t>
      </w:r>
    </w:p>
    <w:p w:rsidR="00893FED" w:rsidRPr="00893FED" w:rsidRDefault="00893FED" w:rsidP="00893FED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17 do nr 45A – 310 m</w:t>
      </w:r>
    </w:p>
    <w:p w:rsidR="00893FED" w:rsidRPr="00893FED" w:rsidRDefault="00893FED" w:rsidP="00893FED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Kościoła w Zwardoniu do nr 63, nr 70 i nr 114B – 1500 m</w:t>
      </w:r>
    </w:p>
    <w:p w:rsidR="00893FED" w:rsidRPr="00893FED" w:rsidRDefault="00893FED" w:rsidP="00893FED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głównej do nr 121 – 120 m</w:t>
      </w:r>
    </w:p>
    <w:p w:rsidR="00893FED" w:rsidRPr="00893FED" w:rsidRDefault="00893FED" w:rsidP="00893FED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powiatowej od drogi głównej do nr 187 – 150 m</w:t>
      </w:r>
    </w:p>
    <w:p w:rsidR="00893FED" w:rsidRPr="00893FED" w:rsidRDefault="00893FED" w:rsidP="00893FED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do nr 109A – 220 m</w:t>
      </w:r>
    </w:p>
    <w:p w:rsidR="00893FED" w:rsidRPr="00893FED" w:rsidRDefault="00893FED" w:rsidP="00893FED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90b do zakrętu nr 241A – 110 m</w:t>
      </w:r>
    </w:p>
    <w:p w:rsidR="00893FED" w:rsidRPr="00893FED" w:rsidRDefault="00893FED" w:rsidP="00893FED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117 do nr 113A – 100 m</w:t>
      </w:r>
    </w:p>
    <w:p w:rsidR="00893FED" w:rsidRPr="00893FED" w:rsidRDefault="00893FED" w:rsidP="00893FED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drogi głównej do nr Laliki 164 – 340 m</w:t>
      </w:r>
    </w:p>
    <w:p w:rsidR="00893FED" w:rsidRPr="00893FED" w:rsidRDefault="00893FED" w:rsidP="00893FED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granicy sołectwa (koło nr 204A) do nr 213 – 800 m</w:t>
      </w:r>
    </w:p>
    <w:p w:rsidR="00893FED" w:rsidRPr="00893FED" w:rsidRDefault="00893FED" w:rsidP="00893FED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213 do nr 233A – 600 m</w:t>
      </w:r>
    </w:p>
    <w:p w:rsidR="00893FED" w:rsidRPr="00893FED" w:rsidRDefault="00893FED" w:rsidP="00893FED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213 do nr 208 – 800 m</w:t>
      </w:r>
    </w:p>
    <w:p w:rsidR="00893FED" w:rsidRPr="00893FED" w:rsidRDefault="00893FED" w:rsidP="00893FED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od nr 213 do nr 223, 248A, 261 i do granicy państwa – 2750 m</w:t>
      </w:r>
    </w:p>
    <w:p w:rsidR="00893FED" w:rsidRPr="00893FED" w:rsidRDefault="00893FED" w:rsidP="00893FE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FED" w:rsidRPr="00893FED" w:rsidRDefault="00893FED" w:rsidP="00893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11 – parkingi w Rajczy (szacowana wielkość – 7150 m2, szacowana ilość odśnieżań w sezonie – 30)</w:t>
      </w:r>
    </w:p>
    <w:p w:rsidR="00893FED" w:rsidRPr="00893FED" w:rsidRDefault="00893FED" w:rsidP="00893FED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parking przy </w:t>
      </w:r>
      <w:proofErr w:type="spellStart"/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CKiS</w:t>
      </w:r>
      <w:proofErr w:type="spellEnd"/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200 m2</w:t>
      </w:r>
    </w:p>
    <w:p w:rsidR="00893FED" w:rsidRPr="00893FED" w:rsidRDefault="00893FED" w:rsidP="00893FED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parking za cmentarzem – 1700 m2</w:t>
      </w:r>
    </w:p>
    <w:p w:rsidR="00893FED" w:rsidRPr="00893FED" w:rsidRDefault="00893FED" w:rsidP="00893FED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parking przy ośrodku zdrowia – 700 m2</w:t>
      </w:r>
    </w:p>
    <w:p w:rsidR="00893FED" w:rsidRPr="00893FED" w:rsidRDefault="00893FED" w:rsidP="00893FED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parking przy przedszkolu – 1300 m2</w:t>
      </w:r>
    </w:p>
    <w:p w:rsidR="00893FED" w:rsidRPr="00893FED" w:rsidRDefault="00893FED" w:rsidP="00893FED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parking za kościołem – 1000 m2</w:t>
      </w:r>
    </w:p>
    <w:p w:rsidR="00893FED" w:rsidRPr="00893FED" w:rsidRDefault="00893FED" w:rsidP="00893FED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parking przed Urzędem Gminy – 850 m2</w:t>
      </w:r>
    </w:p>
    <w:p w:rsidR="00893FED" w:rsidRPr="00893FED" w:rsidRDefault="00893FED" w:rsidP="00893FED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parking za Urzędem Gminy – 400 m2</w:t>
      </w:r>
    </w:p>
    <w:p w:rsidR="00893FED" w:rsidRPr="00893FED" w:rsidRDefault="00893FED" w:rsidP="00893FED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parking koło szkoły – 1000 m2</w:t>
      </w:r>
    </w:p>
    <w:p w:rsidR="00893FED" w:rsidRPr="00893FED" w:rsidRDefault="00893FED" w:rsidP="00893FE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FED" w:rsidRPr="00893FED" w:rsidRDefault="00893FED" w:rsidP="00893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12 – parkingi w Rycerce Dolnej (szacowana wielkość – 1240 m2, szacowana ilość odśnieżań  w sezonie – 30)</w:t>
      </w:r>
    </w:p>
    <w:p w:rsidR="00893FED" w:rsidRPr="00893FED" w:rsidRDefault="00893FED" w:rsidP="00893FE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parking koło szkoły – 500 m2</w:t>
      </w:r>
    </w:p>
    <w:p w:rsidR="00893FED" w:rsidRPr="00893FED" w:rsidRDefault="00893FED" w:rsidP="00893FE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parking przy kościele – 180 m2</w:t>
      </w:r>
    </w:p>
    <w:p w:rsidR="00893FED" w:rsidRPr="00893FED" w:rsidRDefault="00893FED" w:rsidP="00893FE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parking koło OSP – 560 m2</w:t>
      </w:r>
    </w:p>
    <w:p w:rsidR="00893FED" w:rsidRPr="00893FED" w:rsidRDefault="00893FED" w:rsidP="00893FE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FED" w:rsidRPr="00893FED" w:rsidRDefault="00893FED" w:rsidP="00893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13 – parkingi w Rycerce Górnej (szacowana wielkość – 1500 m2, szacowana ilość odśnieżań  w sezonie – 30)</w:t>
      </w:r>
    </w:p>
    <w:p w:rsidR="00893FED" w:rsidRPr="00893FED" w:rsidRDefault="00893FED" w:rsidP="00893FED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parking przy kościele – 1500 m2</w:t>
      </w:r>
    </w:p>
    <w:p w:rsidR="00893FED" w:rsidRPr="00893FED" w:rsidRDefault="00893FED" w:rsidP="00893FE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93FED" w:rsidRPr="00893FED" w:rsidRDefault="00893FED" w:rsidP="00893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Zadanie 14 – parkingi w Soli-</w:t>
      </w:r>
      <w:proofErr w:type="spellStart"/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Kiczorze</w:t>
      </w:r>
      <w:proofErr w:type="spellEnd"/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(szacowana wielkość – 380 m2, szacowana ilość odśnieżań  w sezonie – 30)</w:t>
      </w:r>
    </w:p>
    <w:p w:rsidR="00893FED" w:rsidRPr="00893FED" w:rsidRDefault="00893FED" w:rsidP="00893FED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parking przy świetlicy środowiskowej – 200 m2</w:t>
      </w:r>
    </w:p>
    <w:p w:rsidR="00893FED" w:rsidRPr="00893FED" w:rsidRDefault="00893FED" w:rsidP="00893FED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parking koło kościoła – 180 m2</w:t>
      </w:r>
    </w:p>
    <w:p w:rsidR="00893FED" w:rsidRPr="00893FED" w:rsidRDefault="00893FED" w:rsidP="00893FE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FED" w:rsidRPr="00893FED" w:rsidRDefault="00893FED" w:rsidP="00893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15 – parkingi w Soli (szacowana wielkość – 1000 m2, szacowana ilość odśnieżań  w sezonie – 30)</w:t>
      </w:r>
    </w:p>
    <w:p w:rsidR="00893FED" w:rsidRPr="00893FED" w:rsidRDefault="00893FED" w:rsidP="00893FED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parking przy kościele – 500 m2</w:t>
      </w:r>
    </w:p>
    <w:p w:rsidR="00893FED" w:rsidRPr="00893FED" w:rsidRDefault="00893FED" w:rsidP="00893FED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parking koło OSP – 500 m2</w:t>
      </w:r>
    </w:p>
    <w:p w:rsidR="00893FED" w:rsidRPr="00893FED" w:rsidRDefault="00893FED" w:rsidP="00893FE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FED" w:rsidRPr="00893FED" w:rsidRDefault="00893FED" w:rsidP="00893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16 – parkingi i place w Zwardoniu (szacowana wielkość – 1910 m2, szacowana ilość odśnieżań  w sezonie – 30).</w:t>
      </w:r>
    </w:p>
    <w:p w:rsidR="00893FED" w:rsidRPr="00893FED" w:rsidRDefault="00893FED" w:rsidP="00893FED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parking koło kościoła – 300 m2</w:t>
      </w:r>
    </w:p>
    <w:p w:rsidR="00893FED" w:rsidRPr="00893FED" w:rsidRDefault="00893FED" w:rsidP="00893FED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parking koło OSP – 450 m2</w:t>
      </w:r>
    </w:p>
    <w:p w:rsidR="00893FED" w:rsidRPr="00893FED" w:rsidRDefault="00893FED" w:rsidP="00893FED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parking koło cmentarza – 500 m2</w:t>
      </w:r>
    </w:p>
    <w:p w:rsidR="00893FED" w:rsidRPr="00893FED" w:rsidRDefault="00893FED" w:rsidP="00893FED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parking koło szkoły – 160 m2</w:t>
      </w:r>
    </w:p>
    <w:p w:rsidR="00893FED" w:rsidRPr="00893FED" w:rsidRDefault="00893FED" w:rsidP="00893FED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ED">
        <w:rPr>
          <w:rFonts w:ascii="Times New Roman" w:eastAsia="Times New Roman" w:hAnsi="Times New Roman" w:cs="Times New Roman"/>
          <w:sz w:val="24"/>
          <w:szCs w:val="24"/>
          <w:lang w:eastAsia="ar-SA"/>
        </w:rPr>
        <w:t>plac do nawracania autobusów „Na Mycie” – 500 m2</w:t>
      </w:r>
    </w:p>
    <w:p w:rsidR="00893FED" w:rsidRPr="00893FED" w:rsidRDefault="00893FED" w:rsidP="00893FED">
      <w:p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7443" w:rsidRPr="00C07443" w:rsidRDefault="00C07443" w:rsidP="00893F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C07443" w:rsidRPr="00C07443" w:rsidSect="000709E9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B3" w:rsidRDefault="00BE1BB3" w:rsidP="00893FED">
      <w:pPr>
        <w:spacing w:after="0" w:line="240" w:lineRule="auto"/>
      </w:pPr>
      <w:r>
        <w:separator/>
      </w:r>
    </w:p>
  </w:endnote>
  <w:endnote w:type="continuationSeparator" w:id="0">
    <w:p w:rsidR="00BE1BB3" w:rsidRDefault="00BE1BB3" w:rsidP="0089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796794"/>
      <w:docPartObj>
        <w:docPartGallery w:val="Page Numbers (Bottom of Page)"/>
        <w:docPartUnique/>
      </w:docPartObj>
    </w:sdtPr>
    <w:sdtEndPr/>
    <w:sdtContent>
      <w:p w:rsidR="00893FED" w:rsidRDefault="00893FED">
        <w:pPr>
          <w:pStyle w:val="Stopka"/>
          <w:jc w:val="center"/>
        </w:pPr>
        <w:r w:rsidRPr="00893FED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893FED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893FED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F112E6">
          <w:rPr>
            <w:rFonts w:ascii="Times New Roman" w:hAnsi="Times New Roman" w:cs="Times New Roman"/>
            <w:b/>
            <w:noProof/>
            <w:sz w:val="20"/>
            <w:szCs w:val="20"/>
          </w:rPr>
          <w:t>4</w:t>
        </w:r>
        <w:r w:rsidRPr="00893FED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:rsidR="00893FED" w:rsidRDefault="00893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B3" w:rsidRDefault="00BE1BB3" w:rsidP="00893FED">
      <w:pPr>
        <w:spacing w:after="0" w:line="240" w:lineRule="auto"/>
      </w:pPr>
      <w:r>
        <w:separator/>
      </w:r>
    </w:p>
  </w:footnote>
  <w:footnote w:type="continuationSeparator" w:id="0">
    <w:p w:rsidR="00BE1BB3" w:rsidRDefault="00BE1BB3" w:rsidP="0089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7704A00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i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0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  <w:color w:val="00000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20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C"/>
    <w:multiLevelType w:val="multilevel"/>
    <w:tmpl w:val="0000002C"/>
    <w:name w:val="WW8Num5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07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">
    <w:nsid w:val="00000034"/>
    <w:multiLevelType w:val="singleLevel"/>
    <w:tmpl w:val="00000034"/>
    <w:name w:val="WW8Num61"/>
    <w:lvl w:ilvl="0">
      <w:start w:val="1"/>
      <w:numFmt w:val="upperRoman"/>
      <w:lvlText w:val="%1."/>
      <w:lvlJc w:val="right"/>
      <w:pPr>
        <w:tabs>
          <w:tab w:val="num" w:pos="-426"/>
        </w:tabs>
        <w:ind w:left="360" w:hanging="360"/>
      </w:pPr>
      <w:rPr>
        <w:rFonts w:hint="default"/>
        <w:b/>
        <w:color w:val="auto"/>
        <w:sz w:val="24"/>
        <w:szCs w:val="24"/>
      </w:rPr>
    </w:lvl>
  </w:abstractNum>
  <w:abstractNum w:abstractNumId="3">
    <w:nsid w:val="00000041"/>
    <w:multiLevelType w:val="singleLevel"/>
    <w:tmpl w:val="00000041"/>
    <w:name w:val="WW8Num7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4">
    <w:nsid w:val="11132BDC"/>
    <w:multiLevelType w:val="hybridMultilevel"/>
    <w:tmpl w:val="43E88F0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13140F70"/>
    <w:multiLevelType w:val="hybridMultilevel"/>
    <w:tmpl w:val="466ACBF0"/>
    <w:lvl w:ilvl="0" w:tplc="B9660E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7717737"/>
    <w:multiLevelType w:val="hybridMultilevel"/>
    <w:tmpl w:val="A67685C0"/>
    <w:lvl w:ilvl="0" w:tplc="B9660EB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BE37C4C"/>
    <w:multiLevelType w:val="hybridMultilevel"/>
    <w:tmpl w:val="74C42508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D201334"/>
    <w:multiLevelType w:val="hybridMultilevel"/>
    <w:tmpl w:val="88525D74"/>
    <w:lvl w:ilvl="0" w:tplc="B9660E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870659"/>
    <w:multiLevelType w:val="hybridMultilevel"/>
    <w:tmpl w:val="565681F8"/>
    <w:lvl w:ilvl="0" w:tplc="B9660E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228F0436"/>
    <w:multiLevelType w:val="hybridMultilevel"/>
    <w:tmpl w:val="95AC7984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90F65"/>
    <w:multiLevelType w:val="hybridMultilevel"/>
    <w:tmpl w:val="92369BC2"/>
    <w:lvl w:ilvl="0" w:tplc="B9660EB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8783B72"/>
    <w:multiLevelType w:val="hybridMultilevel"/>
    <w:tmpl w:val="A036CDAC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04D2D"/>
    <w:multiLevelType w:val="hybridMultilevel"/>
    <w:tmpl w:val="E60C21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BC6C98"/>
    <w:multiLevelType w:val="hybridMultilevel"/>
    <w:tmpl w:val="B4FA697A"/>
    <w:lvl w:ilvl="0" w:tplc="B9660E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6A302F"/>
    <w:multiLevelType w:val="hybridMultilevel"/>
    <w:tmpl w:val="5802CC2C"/>
    <w:lvl w:ilvl="0" w:tplc="50DC9A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6">
    <w:nsid w:val="354B2EF8"/>
    <w:multiLevelType w:val="hybridMultilevel"/>
    <w:tmpl w:val="169A568A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8456F27"/>
    <w:multiLevelType w:val="hybridMultilevel"/>
    <w:tmpl w:val="F43E7A3E"/>
    <w:lvl w:ilvl="0" w:tplc="B9660EB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99952C0"/>
    <w:multiLevelType w:val="hybridMultilevel"/>
    <w:tmpl w:val="CC1A94DC"/>
    <w:lvl w:ilvl="0" w:tplc="B9660EB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9A95215"/>
    <w:multiLevelType w:val="hybridMultilevel"/>
    <w:tmpl w:val="774C35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377DEC"/>
    <w:multiLevelType w:val="hybridMultilevel"/>
    <w:tmpl w:val="2C0E9AEA"/>
    <w:lvl w:ilvl="0" w:tplc="A5BA67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4512E"/>
    <w:multiLevelType w:val="hybridMultilevel"/>
    <w:tmpl w:val="20BC4554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36C5B"/>
    <w:multiLevelType w:val="hybridMultilevel"/>
    <w:tmpl w:val="FCA618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7F10BD"/>
    <w:multiLevelType w:val="hybridMultilevel"/>
    <w:tmpl w:val="452031B6"/>
    <w:lvl w:ilvl="0" w:tplc="B9660E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93160F"/>
    <w:multiLevelType w:val="hybridMultilevel"/>
    <w:tmpl w:val="CF686696"/>
    <w:lvl w:ilvl="0" w:tplc="B9660E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3444D3"/>
    <w:multiLevelType w:val="hybridMultilevel"/>
    <w:tmpl w:val="D7162128"/>
    <w:lvl w:ilvl="0" w:tplc="B9660E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B931254"/>
    <w:multiLevelType w:val="hybridMultilevel"/>
    <w:tmpl w:val="C0C492E8"/>
    <w:lvl w:ilvl="0" w:tplc="B9660EB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7">
    <w:nsid w:val="55126720"/>
    <w:multiLevelType w:val="hybridMultilevel"/>
    <w:tmpl w:val="1E74AC84"/>
    <w:lvl w:ilvl="0" w:tplc="B9660E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9922CF"/>
    <w:multiLevelType w:val="hybridMultilevel"/>
    <w:tmpl w:val="77D6C228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9">
    <w:nsid w:val="622A2D29"/>
    <w:multiLevelType w:val="hybridMultilevel"/>
    <w:tmpl w:val="1E0E71B4"/>
    <w:lvl w:ilvl="0" w:tplc="CF36E6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0205D"/>
    <w:multiLevelType w:val="hybridMultilevel"/>
    <w:tmpl w:val="A76EAC14"/>
    <w:lvl w:ilvl="0" w:tplc="B9660E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3BE2A92"/>
    <w:multiLevelType w:val="hybridMultilevel"/>
    <w:tmpl w:val="1D3A825A"/>
    <w:lvl w:ilvl="0" w:tplc="B9660EB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DAB0C94"/>
    <w:multiLevelType w:val="hybridMultilevel"/>
    <w:tmpl w:val="022229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6D1814"/>
    <w:multiLevelType w:val="hybridMultilevel"/>
    <w:tmpl w:val="FE7EC534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F445267"/>
    <w:multiLevelType w:val="hybridMultilevel"/>
    <w:tmpl w:val="FE269468"/>
    <w:lvl w:ilvl="0" w:tplc="B9660EB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5CD0029"/>
    <w:multiLevelType w:val="hybridMultilevel"/>
    <w:tmpl w:val="A3D21BF2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11AAB"/>
    <w:multiLevelType w:val="hybridMultilevel"/>
    <w:tmpl w:val="6B60C28C"/>
    <w:lvl w:ilvl="0" w:tplc="F96092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04F5A"/>
    <w:multiLevelType w:val="hybridMultilevel"/>
    <w:tmpl w:val="23B8C41E"/>
    <w:lvl w:ilvl="0" w:tplc="B9660E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7F6E38"/>
    <w:multiLevelType w:val="hybridMultilevel"/>
    <w:tmpl w:val="48705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DD2"/>
    <w:multiLevelType w:val="hybridMultilevel"/>
    <w:tmpl w:val="A13C1F3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E817990"/>
    <w:multiLevelType w:val="hybridMultilevel"/>
    <w:tmpl w:val="94D2D172"/>
    <w:lvl w:ilvl="0" w:tplc="B9660E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095986"/>
    <w:multiLevelType w:val="hybridMultilevel"/>
    <w:tmpl w:val="212013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604914"/>
    <w:multiLevelType w:val="hybridMultilevel"/>
    <w:tmpl w:val="7AA0BC5A"/>
    <w:lvl w:ilvl="0" w:tplc="B9660E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</w:num>
  <w:num w:numId="3">
    <w:abstractNumId w:val="19"/>
  </w:num>
  <w:num w:numId="4">
    <w:abstractNumId w:val="22"/>
  </w:num>
  <w:num w:numId="5">
    <w:abstractNumId w:val="41"/>
  </w:num>
  <w:num w:numId="6">
    <w:abstractNumId w:val="32"/>
  </w:num>
  <w:num w:numId="7">
    <w:abstractNumId w:val="4"/>
  </w:num>
  <w:num w:numId="8">
    <w:abstractNumId w:val="7"/>
  </w:num>
  <w:num w:numId="9">
    <w:abstractNumId w:val="33"/>
  </w:num>
  <w:num w:numId="10">
    <w:abstractNumId w:val="16"/>
  </w:num>
  <w:num w:numId="11">
    <w:abstractNumId w:val="20"/>
  </w:num>
  <w:num w:numId="12">
    <w:abstractNumId w:val="25"/>
  </w:num>
  <w:num w:numId="13">
    <w:abstractNumId w:val="15"/>
  </w:num>
  <w:num w:numId="14">
    <w:abstractNumId w:val="36"/>
  </w:num>
  <w:num w:numId="15">
    <w:abstractNumId w:val="10"/>
  </w:num>
  <w:num w:numId="16">
    <w:abstractNumId w:val="2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0"/>
  </w:num>
  <w:num w:numId="24">
    <w:abstractNumId w:val="35"/>
  </w:num>
  <w:num w:numId="25">
    <w:abstractNumId w:val="5"/>
  </w:num>
  <w:num w:numId="26">
    <w:abstractNumId w:val="21"/>
  </w:num>
  <w:num w:numId="27">
    <w:abstractNumId w:val="11"/>
  </w:num>
  <w:num w:numId="28">
    <w:abstractNumId w:val="6"/>
  </w:num>
  <w:num w:numId="29">
    <w:abstractNumId w:val="26"/>
  </w:num>
  <w:num w:numId="30">
    <w:abstractNumId w:val="18"/>
  </w:num>
  <w:num w:numId="31">
    <w:abstractNumId w:val="34"/>
  </w:num>
  <w:num w:numId="32">
    <w:abstractNumId w:val="17"/>
  </w:num>
  <w:num w:numId="33">
    <w:abstractNumId w:val="9"/>
  </w:num>
  <w:num w:numId="34">
    <w:abstractNumId w:val="40"/>
  </w:num>
  <w:num w:numId="35">
    <w:abstractNumId w:val="42"/>
  </w:num>
  <w:num w:numId="36">
    <w:abstractNumId w:val="27"/>
  </w:num>
  <w:num w:numId="37">
    <w:abstractNumId w:val="14"/>
  </w:num>
  <w:num w:numId="38">
    <w:abstractNumId w:val="37"/>
  </w:num>
  <w:num w:numId="39">
    <w:abstractNumId w:val="24"/>
  </w:num>
  <w:num w:numId="40">
    <w:abstractNumId w:val="8"/>
  </w:num>
  <w:num w:numId="41">
    <w:abstractNumId w:val="23"/>
  </w:num>
  <w:num w:numId="42">
    <w:abstractNumId w:val="3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9C"/>
    <w:rsid w:val="000709E9"/>
    <w:rsid w:val="00082022"/>
    <w:rsid w:val="000B40B5"/>
    <w:rsid w:val="000C01B3"/>
    <w:rsid w:val="00281CFC"/>
    <w:rsid w:val="002E243E"/>
    <w:rsid w:val="00356035"/>
    <w:rsid w:val="003E59BE"/>
    <w:rsid w:val="0067569C"/>
    <w:rsid w:val="007400F9"/>
    <w:rsid w:val="00893FED"/>
    <w:rsid w:val="008C232F"/>
    <w:rsid w:val="008E3BA2"/>
    <w:rsid w:val="00BC29AF"/>
    <w:rsid w:val="00BE1BB3"/>
    <w:rsid w:val="00C07443"/>
    <w:rsid w:val="00F0606A"/>
    <w:rsid w:val="00F112E6"/>
    <w:rsid w:val="00F8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6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FED"/>
  </w:style>
  <w:style w:type="paragraph" w:styleId="Stopka">
    <w:name w:val="footer"/>
    <w:basedOn w:val="Normalny"/>
    <w:link w:val="StopkaZnak"/>
    <w:uiPriority w:val="99"/>
    <w:unhideWhenUsed/>
    <w:rsid w:val="0089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6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FED"/>
  </w:style>
  <w:style w:type="paragraph" w:styleId="Stopka">
    <w:name w:val="footer"/>
    <w:basedOn w:val="Normalny"/>
    <w:link w:val="StopkaZnak"/>
    <w:uiPriority w:val="99"/>
    <w:unhideWhenUsed/>
    <w:rsid w:val="0089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1812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9</cp:revision>
  <cp:lastPrinted>2023-09-06T07:02:00Z</cp:lastPrinted>
  <dcterms:created xsi:type="dcterms:W3CDTF">2023-10-03T06:00:00Z</dcterms:created>
  <dcterms:modified xsi:type="dcterms:W3CDTF">2023-12-07T08:06:00Z</dcterms:modified>
</cp:coreProperties>
</file>